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231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1"/>
      </w:tblGrid>
      <w:tr w:rsidR="0039642C">
        <w:trPr>
          <w:cantSplit/>
          <w:jc w:val="center"/>
        </w:trPr>
        <w:tc>
          <w:tcPr>
            <w:tcW w:w="9231" w:type="dxa"/>
          </w:tcPr>
          <w:p w:rsidR="00FF658C" w:rsidRPr="00F544B5" w:rsidRDefault="009F632F" w:rsidP="00A40715">
            <w:pPr>
              <w:spacing w:before="120" w:line="36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B01FA3">
              <w:rPr>
                <w:rFonts w:cs="B Titr" w:hint="cs"/>
                <w:b/>
                <w:bCs/>
                <w:noProof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فرم تسويه حساب دانشجويان دانشكده </w:t>
            </w:r>
            <w:r w:rsidR="00A40715" w:rsidRPr="00C77E8D">
              <w:rPr>
                <w:rFonts w:cs="B Nazanin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........................................</w:t>
            </w:r>
            <w:r w:rsidR="00A40715">
              <w:rPr>
                <w:rFonts w:cs="B Nazanin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544B5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دوره کارشناسی رشته </w:t>
            </w:r>
            <w:r w:rsidR="00A40715" w:rsidRPr="00C77E8D">
              <w:rPr>
                <w:rFonts w:cs="B Nazanin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........................................</w:t>
            </w:r>
          </w:p>
        </w:tc>
      </w:tr>
    </w:tbl>
    <w:p w:rsidR="00FF658C" w:rsidRPr="00B01FA3" w:rsidRDefault="003835C8" w:rsidP="000E315A">
      <w:pPr>
        <w:ind w:left="360"/>
        <w:jc w:val="lowKashida"/>
        <w:rPr>
          <w:rFonts w:cs="B Nazanin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6F7" w:rsidRPr="00C77E8D" w:rsidRDefault="009F632F" w:rsidP="00C77E8D">
      <w:pPr>
        <w:spacing w:line="360" w:lineRule="auto"/>
        <w:jc w:val="lowKashida"/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نام و نام خانوادگي ...............................................................  رشته تحصيلي .......................................................................... </w:t>
      </w:r>
      <w:r w:rsidRPr="00C77E8D"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دوره: آموزش رايگان 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پرداخت شهريه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مقطع .................................... شماره دانشجويي .................................... </w:t>
      </w:r>
      <w:r w:rsidRPr="00C77E8D"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كد ملي .............................................. آدرس ............................................................................................................................. </w:t>
      </w:r>
      <w:r w:rsidR="00C77E8D"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كد پستي ...................................  شماره تماس ثابت : ............................................... همراه : ............................</w:t>
      </w:r>
    </w:p>
    <w:p w:rsidR="006F014A" w:rsidRPr="00C77E8D" w:rsidRDefault="009F632F" w:rsidP="00C77E8D">
      <w:pPr>
        <w:spacing w:line="360" w:lineRule="auto"/>
        <w:jc w:val="lowKashida"/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نوع تسويه حساب :  فارغ التحصيل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انصراف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اخراج 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انتقال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مهمان 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56B19" w:rsidRPr="00B01FA3" w:rsidRDefault="009F632F" w:rsidP="000B6A38">
      <w:pPr>
        <w:spacing w:line="360" w:lineRule="auto"/>
        <w:jc w:val="lowKashida"/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1FA3">
        <w:rPr>
          <w:rFonts w:cs="B Nazanin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تسويه حساب دانشجوي فوق از نظر واحدها و مديريت هاي ذيل مورد تایید مي باشد</w:t>
      </w:r>
      <w:r w:rsidRPr="00B01FA3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</w:t>
      </w:r>
    </w:p>
    <w:tbl>
      <w:tblPr>
        <w:bidiVisual/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3369"/>
        <w:gridCol w:w="3369"/>
      </w:tblGrid>
      <w:tr w:rsidR="0039642C" w:rsidTr="00C77E8D">
        <w:trPr>
          <w:trHeight w:val="1304"/>
        </w:trPr>
        <w:tc>
          <w:tcPr>
            <w:tcW w:w="336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8356D3" w:rsidRPr="00B01FA3" w:rsidRDefault="009F632F" w:rsidP="009367FA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کتابخانه مرکزی 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8356D3" w:rsidRPr="00B01FA3" w:rsidRDefault="009F632F" w:rsidP="009367FA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کتابخانه دانشکده 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8356D3" w:rsidRPr="00B01FA3" w:rsidRDefault="009F632F" w:rsidP="000B6A3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امور دانشجوئي </w:t>
            </w:r>
          </w:p>
          <w:p w:rsidR="008356D3" w:rsidRPr="00B01FA3" w:rsidRDefault="003835C8" w:rsidP="00DC73B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C5FE0" w:rsidRDefault="009F632F" w:rsidP="00C77E8D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مبلغ بدهی :</w:t>
            </w:r>
          </w:p>
          <w:p w:rsidR="000B6A38" w:rsidRDefault="000B6A38" w:rsidP="00C77E8D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6A38" w:rsidRPr="00B01FA3" w:rsidRDefault="000B6A38" w:rsidP="00C77E8D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9642C" w:rsidTr="00C77E8D">
        <w:trPr>
          <w:trHeight w:val="1304"/>
        </w:trPr>
        <w:tc>
          <w:tcPr>
            <w:tcW w:w="336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AC2DEB" w:rsidRPr="00B01FA3" w:rsidRDefault="009F632F" w:rsidP="00DC73BF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مرکز بهداشت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AC2DEB" w:rsidRPr="00B01FA3" w:rsidRDefault="009F632F" w:rsidP="00DC73BF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اداره تغذیه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6C5FE0" w:rsidRPr="00B01FA3" w:rsidRDefault="009F632F" w:rsidP="009367FA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اداره خوابگاه</w:t>
            </w:r>
            <w:r w:rsidR="00A40715"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ها </w:t>
            </w:r>
          </w:p>
          <w:p w:rsidR="006C5FE0" w:rsidRDefault="003835C8" w:rsidP="009367FA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6A38" w:rsidRPr="00B01FA3" w:rsidRDefault="000B6A38" w:rsidP="009367FA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9642C" w:rsidTr="00C77E8D">
        <w:trPr>
          <w:trHeight w:val="1304"/>
        </w:trPr>
        <w:tc>
          <w:tcPr>
            <w:tcW w:w="336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AC2DEB" w:rsidRPr="00B01FA3" w:rsidRDefault="009F632F" w:rsidP="00DC73BF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مدیریت تربیت بدنی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AC2DEB" w:rsidRPr="00B01FA3" w:rsidRDefault="009F632F" w:rsidP="00DC73BF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واحد وصول شهریه دانشجویان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AC2DEB" w:rsidRPr="00B01FA3" w:rsidRDefault="009F632F" w:rsidP="00DC73BF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مدیریت حراست</w:t>
            </w:r>
          </w:p>
          <w:p w:rsidR="006C5FE0" w:rsidRDefault="003835C8" w:rsidP="00DC73BF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6A38" w:rsidRPr="00B01FA3" w:rsidRDefault="000B6A38" w:rsidP="00DC73BF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B6A38" w:rsidTr="003303AD">
        <w:trPr>
          <w:trHeight w:val="1304"/>
        </w:trPr>
        <w:tc>
          <w:tcPr>
            <w:tcW w:w="336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0B6A38" w:rsidRPr="00B01FA3" w:rsidRDefault="000B6A38" w:rsidP="000B6A38">
            <w:pPr>
              <w:spacing w:line="360" w:lineRule="auto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کمد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0B6A38" w:rsidRPr="00B01FA3" w:rsidRDefault="000B6A38" w:rsidP="000B6A38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</w:t>
            </w:r>
            <w:bookmarkStart w:id="0" w:name="_GoBack"/>
            <w:bookmarkEnd w:id="0"/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مضاء رئيس آموزش دانشكده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24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0B6A38" w:rsidRDefault="000B6A38" w:rsidP="000B6A38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رياست/معاونت دانشكده</w:t>
            </w:r>
          </w:p>
          <w:p w:rsidR="000B6A38" w:rsidRDefault="000B6A38" w:rsidP="000B6A38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6A38" w:rsidRDefault="000B6A38" w:rsidP="000B6A38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6A38" w:rsidRPr="00B01FA3" w:rsidRDefault="000B6A38" w:rsidP="000B6A38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35F91" w:rsidRDefault="00B31D23" w:rsidP="00F544B5">
      <w:pPr>
        <w:rPr>
          <w:rtl/>
        </w:rPr>
      </w:pPr>
      <w:r w:rsidRPr="00C35F91">
        <w:rPr>
          <w:rFonts w:cs="B Nazanin" w:hint="cs"/>
          <w:sz w:val="16"/>
          <w:szCs w:val="16"/>
          <w:rtl/>
        </w:rPr>
        <w:t>فرم تسويه حساب</w:t>
      </w:r>
    </w:p>
    <w:sectPr w:rsidR="00C35F91" w:rsidSect="006C5FE0">
      <w:headerReference w:type="default" r:id="rId7"/>
      <w:pgSz w:w="11906" w:h="16838"/>
      <w:pgMar w:top="964" w:right="1134" w:bottom="539" w:left="1134" w:header="902" w:footer="720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C8" w:rsidRDefault="003835C8">
      <w:r>
        <w:separator/>
      </w:r>
    </w:p>
  </w:endnote>
  <w:endnote w:type="continuationSeparator" w:id="0">
    <w:p w:rsidR="003835C8" w:rsidRDefault="0038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C8" w:rsidRDefault="003835C8">
      <w:r>
        <w:separator/>
      </w:r>
    </w:p>
  </w:footnote>
  <w:footnote w:type="continuationSeparator" w:id="0">
    <w:p w:rsidR="003835C8" w:rsidRDefault="00383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E0" w:rsidRDefault="00B01FA3">
    <w:pPr>
      <w:pStyle w:val="Header"/>
      <w:rPr>
        <w:rtl/>
        <w:lang w:bidi="fa-IR"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2628900</wp:posOffset>
          </wp:positionH>
          <wp:positionV relativeFrom="paragraph">
            <wp:posOffset>-79375</wp:posOffset>
          </wp:positionV>
          <wp:extent cx="876300" cy="761365"/>
          <wp:effectExtent l="0" t="0" r="0" b="635"/>
          <wp:wrapNone/>
          <wp:docPr id="1025" name="Picture 1025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32F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36.75pt" o:ole="">
          <v:imagedata r:id="rId2" o:title=""/>
        </v:shape>
        <o:OLEObject Type="Embed" ProgID="MSPhotoEd.3" ShapeID="_x0000_i1025" DrawAspect="Content" ObjectID="_1632209870" r:id="rId3"/>
      </w:object>
    </w:r>
  </w:p>
  <w:p w:rsidR="006C5FE0" w:rsidRDefault="003835C8">
    <w:pPr>
      <w:pStyle w:val="Header"/>
      <w:rPr>
        <w:rtl/>
        <w:lang w:bidi="fa-IR"/>
      </w:rPr>
    </w:pPr>
  </w:p>
  <w:p w:rsidR="006C5FE0" w:rsidRDefault="003835C8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B5E4F"/>
    <w:multiLevelType w:val="hybridMultilevel"/>
    <w:tmpl w:val="B7A84C64"/>
    <w:lvl w:ilvl="0" w:tplc="3B1AC8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E9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2E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34D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22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C8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AA8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6F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CA5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2C"/>
    <w:rsid w:val="000B6A38"/>
    <w:rsid w:val="003572D1"/>
    <w:rsid w:val="003835C8"/>
    <w:rsid w:val="0039642C"/>
    <w:rsid w:val="003C53E2"/>
    <w:rsid w:val="003D10AE"/>
    <w:rsid w:val="00422AA8"/>
    <w:rsid w:val="005346C4"/>
    <w:rsid w:val="006974BB"/>
    <w:rsid w:val="007A2B41"/>
    <w:rsid w:val="00820DB4"/>
    <w:rsid w:val="009F632F"/>
    <w:rsid w:val="00A40715"/>
    <w:rsid w:val="00B01FA3"/>
    <w:rsid w:val="00B31D23"/>
    <w:rsid w:val="00C77E8D"/>
    <w:rsid w:val="00D0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ECAD7FC-D5D6-4DD5-BB05-3C34A694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48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489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14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15D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</vt:lpstr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SH</dc:creator>
  <cp:lastModifiedBy>Admin</cp:lastModifiedBy>
  <cp:revision>2</cp:revision>
  <cp:lastPrinted>2019-07-30T08:11:00Z</cp:lastPrinted>
  <dcterms:created xsi:type="dcterms:W3CDTF">2019-10-10T07:21:00Z</dcterms:created>
  <dcterms:modified xsi:type="dcterms:W3CDTF">2019-10-10T07:21:00Z</dcterms:modified>
</cp:coreProperties>
</file>